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02" w:rsidRDefault="00153D02" w:rsidP="00A07294">
      <w:pPr>
        <w:widowControl w:val="0"/>
        <w:autoSpaceDE w:val="0"/>
        <w:autoSpaceDN w:val="0"/>
        <w:adjustRightInd w:val="0"/>
      </w:pPr>
    </w:p>
    <w:p w:rsidR="0043167C" w:rsidRPr="0043167C" w:rsidRDefault="0043167C" w:rsidP="00A07294">
      <w:pPr>
        <w:widowControl w:val="0"/>
        <w:autoSpaceDE w:val="0"/>
        <w:autoSpaceDN w:val="0"/>
        <w:adjustRightInd w:val="0"/>
      </w:pPr>
      <w:r w:rsidRPr="0043167C">
        <w:rPr>
          <w:b/>
          <w:bCs/>
        </w:rPr>
        <w:t>Section 905.95  Illinois Raised Filter Beds</w:t>
      </w:r>
      <w:r w:rsidRPr="0043167C">
        <w:t xml:space="preserve"> </w:t>
      </w:r>
    </w:p>
    <w:p w:rsidR="00153D02" w:rsidRDefault="00153D02" w:rsidP="00A07294">
      <w:pPr>
        <w:widowControl w:val="0"/>
        <w:autoSpaceDE w:val="0"/>
        <w:autoSpaceDN w:val="0"/>
        <w:adjustRightInd w:val="0"/>
      </w:pPr>
    </w:p>
    <w:p w:rsidR="00A42931" w:rsidRP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a)</w:t>
      </w:r>
      <w:r>
        <w:tab/>
      </w:r>
      <w:r w:rsidRPr="00A42931">
        <w:t>Illinois raised filter bed disposal systems</w:t>
      </w:r>
      <w:r w:rsidR="00A07294">
        <w:t xml:space="preserve"> shall</w:t>
      </w:r>
      <w:r w:rsidRPr="00A42931">
        <w:t xml:space="preserve"> </w:t>
      </w:r>
      <w:r w:rsidR="00473706">
        <w:t xml:space="preserve">have a filter loading </w:t>
      </w:r>
      <w:r w:rsidRPr="00A42931">
        <w:t>rate of 4 gallons per square foot per day for residential systems of up to 1,500 GPD flows.  Non-residential systems of any size or residential systems in excess of 1,500 GPD shall use a filter loading rate of 2.5 gallons per square foot per day.  The system shall be designed in accordance with Appendix A</w:t>
      </w:r>
      <w:r w:rsidR="00897752">
        <w:t>,</w:t>
      </w:r>
      <w:r w:rsidRPr="00A42931">
        <w:t xml:space="preserve"> Illustration X,</w:t>
      </w:r>
      <w:r w:rsidR="00473706">
        <w:t xml:space="preserve"> Exhibits A through E</w:t>
      </w:r>
      <w:r w:rsidRPr="00A42931">
        <w:t xml:space="preserve">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b)</w:t>
      </w:r>
      <w:r>
        <w:tab/>
      </w:r>
      <w:r w:rsidRPr="00A42931">
        <w:t xml:space="preserve">An aeration batch treatment system that has been approved by NSF in accordance with NSF Standard 40 shall be used.  The aeration tank volume shall hold at least </w:t>
      </w:r>
      <w:r w:rsidR="00897752">
        <w:t>2</w:t>
      </w:r>
      <w:r w:rsidRPr="00A42931">
        <w:t xml:space="preserve"> times the average daily wastewater flow for residential use (including the use of a garbage disposal).  Non-residential systems shall have a tank volume size of </w:t>
      </w:r>
      <w:r w:rsidR="00897752">
        <w:t>3</w:t>
      </w:r>
      <w:r w:rsidRPr="00A42931">
        <w:t xml:space="preserve"> times the daily wastewater flow.  Multiple tanks shall be used to achieve the volume required.  Multiple tanks require connection at the bottom of each tank for flow equalization.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c)</w:t>
      </w:r>
      <w:r>
        <w:tab/>
      </w:r>
      <w:r w:rsidRPr="00A42931">
        <w:t xml:space="preserve">Filter beds shall not exceed 600 square feet.  If a larger area is needed, multiple beds </w:t>
      </w:r>
      <w:r w:rsidR="00B82589">
        <w:t>shall</w:t>
      </w:r>
      <w:r w:rsidRPr="00A42931">
        <w:t xml:space="preserve"> be used, separated by a minimum distance of 15 feet, using a common mantle. The filter beds can be placed at any point on the mantle to accommodate existing ground contours.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d)</w:t>
      </w:r>
      <w:r>
        <w:tab/>
      </w:r>
      <w:r w:rsidRPr="00A42931">
        <w:t xml:space="preserve">The filter length shall not exceed </w:t>
      </w:r>
      <w:r w:rsidR="00897752">
        <w:t>3</w:t>
      </w:r>
      <w:r w:rsidRPr="00A42931">
        <w:t xml:space="preserve"> times the width.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e)</w:t>
      </w:r>
      <w:r>
        <w:tab/>
      </w:r>
      <w:r w:rsidRPr="00A42931">
        <w:t>The sand filter media shall have an effective size of 0.5 to 2.0 millimeters, a uniformity coefficient of less than 3.5, and a 30</w:t>
      </w:r>
      <w:r w:rsidR="00B82589">
        <w:t>-</w:t>
      </w:r>
      <w:r w:rsidRPr="00A42931">
        <w:t xml:space="preserve">inch depth.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f)</w:t>
      </w:r>
      <w:r>
        <w:tab/>
      </w:r>
      <w:r w:rsidRPr="00A42931">
        <w:t>The mantle shall be sized in accordance with the formula A = QT/25, where A = Mantle Area, Q = Quantity of wastewater per day, and T = Percolation time of the original soil in minutes per inch</w:t>
      </w:r>
      <w:r w:rsidR="00465C52">
        <w:t>.</w:t>
      </w:r>
      <w:r w:rsidR="00473706">
        <w:t xml:space="preserve"> (See Appendix A</w:t>
      </w:r>
      <w:r w:rsidR="00DA7E4C">
        <w:t>,</w:t>
      </w:r>
      <w:r w:rsidR="00473706">
        <w:t xml:space="preserve"> Illustration X</w:t>
      </w:r>
      <w:r w:rsidR="00DA7E4C">
        <w:t>,</w:t>
      </w:r>
      <w:r w:rsidR="00473706">
        <w:t xml:space="preserve"> Exhibit E to convert soil investigation information to T </w:t>
      </w:r>
      <w:r w:rsidR="00083D2A">
        <w:t>(</w:t>
      </w:r>
      <w:r w:rsidR="00473706">
        <w:t>percolation time</w:t>
      </w:r>
      <w:r w:rsidR="0032563B">
        <w:t>)</w:t>
      </w:r>
      <w:r w:rsidR="000A01E0">
        <w:t>.</w:t>
      </w:r>
      <w:r w:rsidR="00473706">
        <w:t>)</w:t>
      </w:r>
      <w:r w:rsidRPr="00A42931">
        <w:t xml:space="preserve">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g)</w:t>
      </w:r>
      <w:r>
        <w:tab/>
      </w:r>
      <w:r w:rsidRPr="00A42931">
        <w:t xml:space="preserve">The mantle shall be at least equal to the area of the filter bed.  </w:t>
      </w:r>
      <w:r w:rsidR="00473706">
        <w:t>The mantle shall not be designed for percolation rates that exceed 120 minutes per inch.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h)</w:t>
      </w:r>
      <w:r>
        <w:tab/>
      </w:r>
      <w:r w:rsidRPr="00A42931">
        <w:t xml:space="preserve">The mantle area is to be cut into original soil to a depth of 6 inches and back-filled with 12 inches of torpedo sand that is graded as FA1-FA8 in accordance with Standard Specifications for Road and Bridge Construction </w:t>
      </w:r>
      <w:r w:rsidR="00B82589">
        <w:t>(</w:t>
      </w:r>
      <w:r w:rsidRPr="00A42931">
        <w:t>Illinois Department of Transportation</w:t>
      </w:r>
      <w:r w:rsidR="00B82589">
        <w:t>)</w:t>
      </w:r>
      <w:r w:rsidRPr="00A42931">
        <w:t xml:space="preserve">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9D5EA9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i)</w:t>
      </w:r>
      <w:r>
        <w:tab/>
      </w:r>
      <w:r w:rsidRPr="00A42931">
        <w:t>The slope of the bottom of the mantle shall</w:t>
      </w:r>
      <w:r w:rsidR="00473706">
        <w:t xml:space="preserve"> be level, plus or minus </w:t>
      </w:r>
      <w:r w:rsidR="00897752">
        <w:t>one</w:t>
      </w:r>
      <w:r w:rsidR="00473706">
        <w:t xml:space="preserve"> inch</w:t>
      </w:r>
      <w:r w:rsidR="009D5EA9">
        <w:t>.</w:t>
      </w:r>
      <w:r w:rsidR="00473706">
        <w:t xml:space="preserve">  The slope of the earth sidewalls of the filter shall be</w:t>
      </w:r>
      <w:r w:rsidR="009711AA">
        <w:t xml:space="preserve"> a</w:t>
      </w:r>
      <w:r w:rsidR="00473706">
        <w:t xml:space="preserve"> maximum of 3 feet horizontal to </w:t>
      </w:r>
      <w:r w:rsidR="00B82589">
        <w:t>one</w:t>
      </w:r>
      <w:r w:rsidR="00473706">
        <w:t xml:space="preserve"> foot vertical.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j)</w:t>
      </w:r>
      <w:r w:rsidRPr="00A42931">
        <w:tab/>
        <w:t xml:space="preserve">The mantle area </w:t>
      </w:r>
      <w:r w:rsidR="00B82589">
        <w:t>shall</w:t>
      </w:r>
      <w:r w:rsidRPr="00A42931">
        <w:t xml:space="preserve"> be at least 12 inches deep.  If the maximum high </w:t>
      </w:r>
      <w:r w:rsidRPr="00A42931">
        <w:lastRenderedPageBreak/>
        <w:t xml:space="preserve">groundwater table is less than 6 inches from the bottom of the filter bed, additional torpedo sand </w:t>
      </w:r>
      <w:r w:rsidR="00B82589">
        <w:t>shall</w:t>
      </w:r>
      <w:r w:rsidRPr="00A42931">
        <w:t xml:space="preserve"> be used to increase the isolation distance between the bottom of the filter bed and the high groundwater table</w:t>
      </w:r>
      <w:r w:rsidR="00465C52">
        <w:t xml:space="preserve"> to</w:t>
      </w:r>
      <w:r w:rsidR="00473706">
        <w:t xml:space="preserve"> at least 6 inches</w:t>
      </w:r>
      <w:r w:rsidRPr="00A42931">
        <w:t xml:space="preserve">.  Other separation distances (e.g., well, property line) shall be measured from the toe of the filter bed.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k)</w:t>
      </w:r>
      <w:r>
        <w:tab/>
      </w:r>
      <w:r w:rsidRPr="00A42931">
        <w:t>The distribution piping (4</w:t>
      </w:r>
      <w:r w:rsidR="00B82589">
        <w:t>-</w:t>
      </w:r>
      <w:r w:rsidRPr="00A42931">
        <w:t>inch perforated pipe) shall be placed level to 15</w:t>
      </w:r>
      <w:r w:rsidR="00B82589">
        <w:t>-</w:t>
      </w:r>
      <w:r w:rsidRPr="00A42931">
        <w:t xml:space="preserve">inch centers in 12 inches of </w:t>
      </w:r>
      <w:r w:rsidR="00007F3E">
        <w:t>¾</w:t>
      </w:r>
      <w:r w:rsidR="00DA7E4C">
        <w:t>-</w:t>
      </w:r>
      <w:r w:rsidRPr="00A42931">
        <w:t xml:space="preserve">inch stone. </w:t>
      </w:r>
    </w:p>
    <w:p w:rsidR="00865497" w:rsidRDefault="00865497" w:rsidP="00A07294">
      <w:pPr>
        <w:widowControl w:val="0"/>
        <w:autoSpaceDE w:val="0"/>
        <w:autoSpaceDN w:val="0"/>
        <w:adjustRightInd w:val="0"/>
        <w:ind w:left="1440" w:hanging="720"/>
      </w:pPr>
    </w:p>
    <w:p w:rsidR="00153D02" w:rsidRDefault="00A42931" w:rsidP="00A07294">
      <w:pPr>
        <w:widowControl w:val="0"/>
        <w:autoSpaceDE w:val="0"/>
        <w:autoSpaceDN w:val="0"/>
        <w:adjustRightInd w:val="0"/>
        <w:ind w:left="1440" w:hanging="720"/>
      </w:pPr>
      <w:r w:rsidRPr="00A42931">
        <w:t>l)</w:t>
      </w:r>
      <w:r>
        <w:tab/>
      </w:r>
      <w:r w:rsidRPr="00A42931">
        <w:t>Sod shall be placed over the filter beds and mantle.</w:t>
      </w:r>
      <w:r w:rsidR="00153D02">
        <w:t xml:space="preserve"> </w:t>
      </w:r>
    </w:p>
    <w:p w:rsidR="00A42931" w:rsidRDefault="00A42931" w:rsidP="00A07294">
      <w:pPr>
        <w:widowControl w:val="0"/>
        <w:autoSpaceDE w:val="0"/>
        <w:autoSpaceDN w:val="0"/>
        <w:adjustRightInd w:val="0"/>
        <w:ind w:left="1440" w:hanging="720"/>
      </w:pPr>
    </w:p>
    <w:p w:rsidR="00B82589" w:rsidRPr="00D55B37" w:rsidRDefault="00B825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268B8">
        <w:t>37</w:t>
      </w:r>
      <w:r>
        <w:t xml:space="preserve"> I</w:t>
      </w:r>
      <w:r w:rsidRPr="00D55B37">
        <w:t xml:space="preserve">ll. Reg. </w:t>
      </w:r>
      <w:r w:rsidR="00E6209F">
        <w:t>14994</w:t>
      </w:r>
      <w:r w:rsidRPr="00D55B37">
        <w:t xml:space="preserve">, effective </w:t>
      </w:r>
      <w:bookmarkStart w:id="0" w:name="_GoBack"/>
      <w:r w:rsidR="00E6209F">
        <w:t>August 28, 2013</w:t>
      </w:r>
      <w:bookmarkEnd w:id="0"/>
      <w:r w:rsidRPr="00D55B37">
        <w:t>)</w:t>
      </w:r>
    </w:p>
    <w:sectPr w:rsidR="00B82589" w:rsidRPr="00D55B37" w:rsidSect="00A072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D02"/>
    <w:rsid w:val="00007C7A"/>
    <w:rsid w:val="00007F3E"/>
    <w:rsid w:val="00083D2A"/>
    <w:rsid w:val="000A01E0"/>
    <w:rsid w:val="00153D02"/>
    <w:rsid w:val="0032563B"/>
    <w:rsid w:val="003318A4"/>
    <w:rsid w:val="003F4ED7"/>
    <w:rsid w:val="0043167C"/>
    <w:rsid w:val="00465C52"/>
    <w:rsid w:val="00473706"/>
    <w:rsid w:val="00865497"/>
    <w:rsid w:val="00897752"/>
    <w:rsid w:val="008F0867"/>
    <w:rsid w:val="009711AA"/>
    <w:rsid w:val="009730B8"/>
    <w:rsid w:val="009D5EA9"/>
    <w:rsid w:val="009D756F"/>
    <w:rsid w:val="00A07294"/>
    <w:rsid w:val="00A42931"/>
    <w:rsid w:val="00B82589"/>
    <w:rsid w:val="00BA797E"/>
    <w:rsid w:val="00D064E3"/>
    <w:rsid w:val="00D268B8"/>
    <w:rsid w:val="00D9119C"/>
    <w:rsid w:val="00DA7E4C"/>
    <w:rsid w:val="00E6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5875DC-3012-4E94-898B-85E408FC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MessingerRR</dc:creator>
  <cp:keywords/>
  <dc:description/>
  <cp:lastModifiedBy>Sabo, Cheryl E.</cp:lastModifiedBy>
  <cp:revision>3</cp:revision>
  <dcterms:created xsi:type="dcterms:W3CDTF">2013-08-12T18:52:00Z</dcterms:created>
  <dcterms:modified xsi:type="dcterms:W3CDTF">2013-09-06T20:37:00Z</dcterms:modified>
</cp:coreProperties>
</file>