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FC68" w14:textId="77777777" w:rsidR="00BE5CA1" w:rsidRPr="00DF0C4E" w:rsidRDefault="00BE5CA1" w:rsidP="00BE5CA1">
      <w:pPr>
        <w:rPr>
          <w:bCs/>
        </w:rPr>
      </w:pPr>
    </w:p>
    <w:p w14:paraId="609FEE35" w14:textId="24306A51" w:rsidR="00E42873" w:rsidRPr="00E42873" w:rsidRDefault="00E42873" w:rsidP="00BE5CA1">
      <w:pPr>
        <w:rPr>
          <w:b/>
        </w:rPr>
      </w:pPr>
      <w:r w:rsidRPr="00E42873">
        <w:rPr>
          <w:b/>
        </w:rPr>
        <w:t>Section 600.160</w:t>
      </w:r>
      <w:r w:rsidR="00BE5CA1">
        <w:rPr>
          <w:b/>
        </w:rPr>
        <w:t xml:space="preserve">  </w:t>
      </w:r>
      <w:r w:rsidRPr="00E42873">
        <w:rPr>
          <w:b/>
        </w:rPr>
        <w:t>Treasurer</w:t>
      </w:r>
      <w:r w:rsidR="00BE5CA1">
        <w:rPr>
          <w:b/>
        </w:rPr>
        <w:t>'</w:t>
      </w:r>
      <w:r w:rsidRPr="00E42873">
        <w:rPr>
          <w:b/>
        </w:rPr>
        <w:t xml:space="preserve">s </w:t>
      </w:r>
      <w:r w:rsidR="00DF0C4E">
        <w:rPr>
          <w:b/>
        </w:rPr>
        <w:t>Bank Services Trust</w:t>
      </w:r>
      <w:r w:rsidRPr="00E42873">
        <w:rPr>
          <w:b/>
        </w:rPr>
        <w:t xml:space="preserve"> Fund </w:t>
      </w:r>
    </w:p>
    <w:p w14:paraId="72824B95" w14:textId="77777777" w:rsidR="00E42873" w:rsidRPr="00E42873" w:rsidRDefault="00E42873" w:rsidP="00BE5CA1"/>
    <w:p w14:paraId="0B9A754A" w14:textId="730C5746" w:rsidR="00E42873" w:rsidRDefault="00E42873" w:rsidP="00BE5CA1">
      <w:r w:rsidRPr="00E42873">
        <w:t xml:space="preserve">Any payment, proceed, fee, compensation or other remuneration received by the Office of the Treasurer from a financial institution or </w:t>
      </w:r>
      <w:r w:rsidR="00DF0C4E">
        <w:t>provider</w:t>
      </w:r>
      <w:r w:rsidRPr="00E42873">
        <w:t xml:space="preserve"> as required by this Part shall </w:t>
      </w:r>
      <w:r w:rsidR="00DF0C4E">
        <w:t>be</w:t>
      </w:r>
      <w:r w:rsidRPr="00E42873">
        <w:t xml:space="preserve"> deposited in the Treasurer</w:t>
      </w:r>
      <w:r w:rsidR="00BE5CA1">
        <w:t>'</w:t>
      </w:r>
      <w:r w:rsidRPr="00E42873">
        <w:t xml:space="preserve">s </w:t>
      </w:r>
      <w:r w:rsidR="00DF0C4E">
        <w:t>Bank Services Trust</w:t>
      </w:r>
      <w:r w:rsidRPr="00E42873">
        <w:t xml:space="preserve"> Fund. </w:t>
      </w:r>
      <w:r w:rsidR="00EA1FC4">
        <w:t xml:space="preserve"> (See 15 ILCS 505/18.)</w:t>
      </w:r>
    </w:p>
    <w:p w14:paraId="7A60B1DE" w14:textId="6A948A21" w:rsidR="00DF0C4E" w:rsidRDefault="00DF0C4E" w:rsidP="00BE5CA1"/>
    <w:p w14:paraId="5F841730" w14:textId="0D201270" w:rsidR="00DF0C4E" w:rsidRPr="00E42873" w:rsidRDefault="00DF0C4E" w:rsidP="00DF0C4E">
      <w:pPr>
        <w:ind w:firstLine="720"/>
      </w:pPr>
      <w:r w:rsidRPr="00524821">
        <w:t>(Source:  Amended at 4</w:t>
      </w:r>
      <w:r w:rsidR="008C5585">
        <w:t>9</w:t>
      </w:r>
      <w:r w:rsidRPr="00524821">
        <w:t xml:space="preserve"> Ill. Reg. </w:t>
      </w:r>
      <w:r w:rsidR="00B93021">
        <w:t>2206</w:t>
      </w:r>
      <w:r w:rsidRPr="00524821">
        <w:t xml:space="preserve">, effective </w:t>
      </w:r>
      <w:r w:rsidR="00B93021">
        <w:t>February 5, 2025</w:t>
      </w:r>
      <w:r w:rsidRPr="00524821">
        <w:t>)</w:t>
      </w:r>
    </w:p>
    <w:sectPr w:rsidR="00DF0C4E" w:rsidRPr="00E42873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A7F3" w14:textId="77777777" w:rsidR="00E42873" w:rsidRDefault="00E42873">
      <w:r>
        <w:separator/>
      </w:r>
    </w:p>
  </w:endnote>
  <w:endnote w:type="continuationSeparator" w:id="0">
    <w:p w14:paraId="2B340078" w14:textId="77777777" w:rsidR="00E42873" w:rsidRDefault="00E4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4990" w14:textId="77777777" w:rsidR="00E42873" w:rsidRDefault="00E42873">
      <w:r>
        <w:separator/>
      </w:r>
    </w:p>
  </w:footnote>
  <w:footnote w:type="continuationSeparator" w:id="0">
    <w:p w14:paraId="705EB6BB" w14:textId="77777777" w:rsidR="00E42873" w:rsidRDefault="00E42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87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43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585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CD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021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CA1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0C4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873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FC4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F99E6"/>
  <w15:docId w15:val="{1D109CE7-2E8D-447F-918B-D102844E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2025-01-22T14:51:00Z</dcterms:created>
  <dcterms:modified xsi:type="dcterms:W3CDTF">2025-02-21T14:00:00Z</dcterms:modified>
</cp:coreProperties>
</file>