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804" w:rsidRDefault="00892804" w:rsidP="00892804">
      <w:pPr>
        <w:widowControl w:val="0"/>
        <w:autoSpaceDE w:val="0"/>
        <w:autoSpaceDN w:val="0"/>
        <w:adjustRightInd w:val="0"/>
      </w:pPr>
    </w:p>
    <w:p w:rsidR="00892804" w:rsidRDefault="00892804" w:rsidP="008928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2605.210  Hearing Officer Duties</w:t>
      </w:r>
      <w:r>
        <w:t xml:space="preserve"> </w:t>
      </w:r>
    </w:p>
    <w:p w:rsidR="00892804" w:rsidRDefault="00892804" w:rsidP="00892804">
      <w:pPr>
        <w:widowControl w:val="0"/>
        <w:autoSpaceDE w:val="0"/>
        <w:autoSpaceDN w:val="0"/>
        <w:adjustRightInd w:val="0"/>
      </w:pPr>
    </w:p>
    <w:p w:rsidR="00892804" w:rsidRDefault="00892804" w:rsidP="008928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shall: </w:t>
      </w:r>
    </w:p>
    <w:p w:rsidR="000B3837" w:rsidRDefault="000B3837" w:rsidP="00352E90">
      <w:pPr>
        <w:widowControl w:val="0"/>
        <w:autoSpaceDE w:val="0"/>
        <w:autoSpaceDN w:val="0"/>
        <w:adjustRightInd w:val="0"/>
      </w:pPr>
    </w:p>
    <w:p w:rsidR="00892804" w:rsidRDefault="00892804" w:rsidP="008928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Conduct a fair and impartial Administrative Hearing; and </w:t>
      </w:r>
    </w:p>
    <w:p w:rsidR="000B3837" w:rsidRDefault="000B3837" w:rsidP="00352E90">
      <w:pPr>
        <w:widowControl w:val="0"/>
        <w:autoSpaceDE w:val="0"/>
        <w:autoSpaceDN w:val="0"/>
        <w:adjustRightInd w:val="0"/>
      </w:pPr>
    </w:p>
    <w:p w:rsidR="00892804" w:rsidRDefault="00892804" w:rsidP="0089280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Take all necessary action to avoid delay, maintain order, and insure development of a clear and complete record. </w:t>
      </w:r>
    </w:p>
    <w:p w:rsidR="000B3837" w:rsidRDefault="000B3837" w:rsidP="00352E90">
      <w:pPr>
        <w:widowControl w:val="0"/>
        <w:autoSpaceDE w:val="0"/>
        <w:autoSpaceDN w:val="0"/>
        <w:adjustRightInd w:val="0"/>
      </w:pPr>
    </w:p>
    <w:p w:rsidR="00892804" w:rsidRDefault="00892804" w:rsidP="008928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shall have all powers necessary to conduct the Administrative Hearing as provided in this Part, including but not limited to the power to: </w:t>
      </w:r>
    </w:p>
    <w:p w:rsidR="000B3837" w:rsidRDefault="000B3837" w:rsidP="00352E90">
      <w:pPr>
        <w:widowControl w:val="0"/>
        <w:autoSpaceDE w:val="0"/>
        <w:autoSpaceDN w:val="0"/>
        <w:adjustRightInd w:val="0"/>
      </w:pPr>
    </w:p>
    <w:p w:rsidR="00892804" w:rsidRDefault="00892804" w:rsidP="008928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Administer oaths and affirmations; </w:t>
      </w:r>
    </w:p>
    <w:p w:rsidR="000B3837" w:rsidRDefault="000B3837" w:rsidP="00352E90">
      <w:pPr>
        <w:widowControl w:val="0"/>
        <w:autoSpaceDE w:val="0"/>
        <w:autoSpaceDN w:val="0"/>
        <w:adjustRightInd w:val="0"/>
      </w:pPr>
    </w:p>
    <w:p w:rsidR="00892804" w:rsidRDefault="00892804" w:rsidP="0089280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Regulate the course of the Administrative Hearing; set the time and place for continued </w:t>
      </w:r>
      <w:r w:rsidR="008631AA">
        <w:t>Hearings</w:t>
      </w:r>
      <w:r>
        <w:t>; fix the time for submitting documents; provide for the taking of testimony by deposition, if necessary</w:t>
      </w:r>
      <w:r w:rsidR="00D95636">
        <w:t xml:space="preserve"> and agreed to by the parties</w:t>
      </w:r>
      <w:r>
        <w:t xml:space="preserve">; and generally conduct the proceedings according to generally recognized principles of administrative law and this Part; </w:t>
      </w:r>
    </w:p>
    <w:p w:rsidR="000B3837" w:rsidRDefault="000B3837" w:rsidP="00352E90">
      <w:pPr>
        <w:widowControl w:val="0"/>
        <w:autoSpaceDE w:val="0"/>
        <w:autoSpaceDN w:val="0"/>
        <w:adjustRightInd w:val="0"/>
      </w:pPr>
    </w:p>
    <w:p w:rsidR="00892804" w:rsidRDefault="00892804" w:rsidP="0089280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Dispose of procedural requests or similar matters; </w:t>
      </w:r>
    </w:p>
    <w:p w:rsidR="000B3837" w:rsidRDefault="000B3837" w:rsidP="00352E90">
      <w:pPr>
        <w:widowControl w:val="0"/>
        <w:autoSpaceDE w:val="0"/>
        <w:autoSpaceDN w:val="0"/>
        <w:adjustRightInd w:val="0"/>
      </w:pPr>
    </w:p>
    <w:p w:rsidR="00892804" w:rsidRDefault="00892804" w:rsidP="0089280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Examine witnesses and direct witnesses to testify; limit the number of times any witness may testify</w:t>
      </w:r>
      <w:r w:rsidR="00EC72E7">
        <w:t>;</w:t>
      </w:r>
      <w:r>
        <w:t xml:space="preserve"> limit repetitious or cumulative testimony; and set reasonable limits on the amount of time each witness may testify; </w:t>
      </w:r>
    </w:p>
    <w:p w:rsidR="000B3837" w:rsidRDefault="000B3837" w:rsidP="00352E90">
      <w:pPr>
        <w:widowControl w:val="0"/>
        <w:autoSpaceDE w:val="0"/>
        <w:autoSpaceDN w:val="0"/>
        <w:adjustRightInd w:val="0"/>
      </w:pPr>
    </w:p>
    <w:p w:rsidR="00892804" w:rsidRDefault="00892804" w:rsidP="0089280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Rule upon offers of proof; receive relevant evidence; and determine what evidence is admissible; </w:t>
      </w:r>
    </w:p>
    <w:p w:rsidR="000B3837" w:rsidRDefault="000B3837" w:rsidP="00352E90">
      <w:pPr>
        <w:widowControl w:val="0"/>
        <w:autoSpaceDE w:val="0"/>
        <w:autoSpaceDN w:val="0"/>
        <w:adjustRightInd w:val="0"/>
      </w:pPr>
    </w:p>
    <w:p w:rsidR="00892804" w:rsidRDefault="00892804" w:rsidP="0089280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Direct parties to appear and confer for the settlement or simplification of issues and to otherwise conduct prehearing conferences; </w:t>
      </w:r>
    </w:p>
    <w:p w:rsidR="000B3837" w:rsidRDefault="000B3837" w:rsidP="00352E90">
      <w:pPr>
        <w:widowControl w:val="0"/>
        <w:autoSpaceDE w:val="0"/>
        <w:autoSpaceDN w:val="0"/>
        <w:adjustRightInd w:val="0"/>
      </w:pPr>
    </w:p>
    <w:p w:rsidR="00892804" w:rsidRDefault="00892804" w:rsidP="0089280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Make rulings on motions and objections; </w:t>
      </w:r>
    </w:p>
    <w:p w:rsidR="000B3837" w:rsidRDefault="000B3837" w:rsidP="00352E90">
      <w:pPr>
        <w:widowControl w:val="0"/>
        <w:autoSpaceDE w:val="0"/>
        <w:autoSpaceDN w:val="0"/>
        <w:adjustRightInd w:val="0"/>
      </w:pPr>
    </w:p>
    <w:p w:rsidR="00892804" w:rsidRDefault="00892804" w:rsidP="0089280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Consider all relevant facts and circumstances; </w:t>
      </w:r>
    </w:p>
    <w:p w:rsidR="000B3837" w:rsidRDefault="000B3837" w:rsidP="00352E90">
      <w:pPr>
        <w:widowControl w:val="0"/>
        <w:autoSpaceDE w:val="0"/>
        <w:autoSpaceDN w:val="0"/>
        <w:adjustRightInd w:val="0"/>
      </w:pPr>
    </w:p>
    <w:p w:rsidR="00892804" w:rsidRDefault="00892804" w:rsidP="0089280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Enter any order that further carries out the purpose of this Part; </w:t>
      </w:r>
    </w:p>
    <w:p w:rsidR="000B3837" w:rsidRDefault="000B3837" w:rsidP="00352E90">
      <w:pPr>
        <w:widowControl w:val="0"/>
        <w:autoSpaceDE w:val="0"/>
        <w:autoSpaceDN w:val="0"/>
        <w:adjustRightInd w:val="0"/>
      </w:pPr>
    </w:p>
    <w:p w:rsidR="00892804" w:rsidRDefault="00892804" w:rsidP="00285C70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>Compile a record of the proceedings in compliance with IAPA Section 10-35;</w:t>
      </w:r>
      <w:r w:rsidR="005776D9">
        <w:t xml:space="preserve"> and</w:t>
      </w:r>
      <w:r>
        <w:t xml:space="preserve"> </w:t>
      </w:r>
    </w:p>
    <w:p w:rsidR="000B3837" w:rsidRDefault="000B3837" w:rsidP="00352E90">
      <w:pPr>
        <w:widowControl w:val="0"/>
        <w:autoSpaceDE w:val="0"/>
        <w:autoSpaceDN w:val="0"/>
        <w:adjustRightInd w:val="0"/>
      </w:pPr>
    </w:p>
    <w:p w:rsidR="00892804" w:rsidRDefault="00892804" w:rsidP="00285C70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Submit </w:t>
      </w:r>
      <w:r w:rsidR="001B69A3">
        <w:t>a Proposal for Decision</w:t>
      </w:r>
      <w:r w:rsidR="00EC72E7">
        <w:t>,</w:t>
      </w:r>
      <w:r w:rsidR="001B69A3">
        <w:t xml:space="preserve"> containing </w:t>
      </w:r>
      <w:r>
        <w:t>Findings of Fact</w:t>
      </w:r>
      <w:r w:rsidR="001B69A3">
        <w:t>,</w:t>
      </w:r>
      <w:r>
        <w:t xml:space="preserve"> Conclusions of Law</w:t>
      </w:r>
      <w:r w:rsidR="001B69A3">
        <w:t>, and a proposed Final Decision of the Director</w:t>
      </w:r>
      <w:r w:rsidR="00EC72E7">
        <w:t>,</w:t>
      </w:r>
      <w:r>
        <w:t xml:space="preserve"> to the parties at the conclusion of the Administrative Hearing</w:t>
      </w:r>
      <w:r w:rsidR="005776D9">
        <w:t>.</w:t>
      </w:r>
      <w:bookmarkStart w:id="0" w:name="_GoBack"/>
      <w:bookmarkEnd w:id="0"/>
      <w:r>
        <w:t xml:space="preserve"> </w:t>
      </w:r>
    </w:p>
    <w:p w:rsidR="001B69A3" w:rsidRDefault="001B69A3" w:rsidP="001B69A3">
      <w:pPr>
        <w:widowControl w:val="0"/>
        <w:autoSpaceDE w:val="0"/>
        <w:autoSpaceDN w:val="0"/>
        <w:adjustRightInd w:val="0"/>
      </w:pPr>
    </w:p>
    <w:p w:rsidR="001B69A3" w:rsidRDefault="001B69A3" w:rsidP="001B69A3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1B27CD">
        <w:t>4056</w:t>
      </w:r>
      <w:r>
        <w:t xml:space="preserve">, effective </w:t>
      </w:r>
      <w:r w:rsidR="001B27CD">
        <w:t>March 19, 2019</w:t>
      </w:r>
      <w:r>
        <w:t>)</w:t>
      </w:r>
    </w:p>
    <w:sectPr w:rsidR="001B69A3" w:rsidSect="008928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804"/>
    <w:rsid w:val="000B3837"/>
    <w:rsid w:val="001836E3"/>
    <w:rsid w:val="001B27CD"/>
    <w:rsid w:val="001B69A3"/>
    <w:rsid w:val="001F2B37"/>
    <w:rsid w:val="00285C70"/>
    <w:rsid w:val="00352E90"/>
    <w:rsid w:val="005776D9"/>
    <w:rsid w:val="005C3366"/>
    <w:rsid w:val="008631AA"/>
    <w:rsid w:val="00892804"/>
    <w:rsid w:val="00A321C9"/>
    <w:rsid w:val="00D95636"/>
    <w:rsid w:val="00EB4D3B"/>
    <w:rsid w:val="00EC72E7"/>
    <w:rsid w:val="00F9696B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FB3FC3-1677-420B-9501-3C13B264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Shipley, Melissa A.</cp:lastModifiedBy>
  <cp:revision>4</cp:revision>
  <dcterms:created xsi:type="dcterms:W3CDTF">2019-02-21T16:01:00Z</dcterms:created>
  <dcterms:modified xsi:type="dcterms:W3CDTF">2019-04-02T18:00:00Z</dcterms:modified>
</cp:coreProperties>
</file>