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>SUBPART A:  GENERAL PROVISIONS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2F0" w:rsidRDefault="007672F0">
      <w:r>
        <w:separator/>
      </w:r>
    </w:p>
  </w:endnote>
  <w:endnote w:type="continuationSeparator" w:id="0">
    <w:p w:rsidR="007672F0" w:rsidRDefault="0076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2F0" w:rsidRDefault="007672F0">
      <w:r>
        <w:separator/>
      </w:r>
    </w:p>
  </w:footnote>
  <w:footnote w:type="continuationSeparator" w:id="0">
    <w:p w:rsidR="007672F0" w:rsidRDefault="0076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085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A5C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