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D4" w:rsidRDefault="004F29D4" w:rsidP="004F29D4">
      <w:bookmarkStart w:id="0" w:name="_GoBack"/>
      <w:bookmarkEnd w:id="0"/>
    </w:p>
    <w:p w:rsidR="00821388" w:rsidRPr="004F29D4" w:rsidRDefault="00821388" w:rsidP="004F29D4">
      <w:pPr>
        <w:rPr>
          <w:b/>
        </w:rPr>
      </w:pPr>
      <w:r w:rsidRPr="004F29D4">
        <w:rPr>
          <w:b/>
        </w:rPr>
        <w:t>Section 400.50  Fees</w:t>
      </w:r>
    </w:p>
    <w:p w:rsidR="00821388" w:rsidRPr="00821388" w:rsidRDefault="00821388" w:rsidP="004F29D4"/>
    <w:p w:rsidR="00821388" w:rsidRPr="00821388" w:rsidRDefault="004F29D4" w:rsidP="004F29D4">
      <w:pPr>
        <w:ind w:left="1440" w:hanging="720"/>
      </w:pPr>
      <w:r>
        <w:t>a)</w:t>
      </w:r>
      <w:r w:rsidR="00821388" w:rsidRPr="00821388">
        <w:tab/>
        <w:t xml:space="preserve">The depositor shall pay a fee of $15 for each deposit of a will.  No separate fees shall be due for </w:t>
      </w:r>
      <w:r w:rsidR="00821388" w:rsidRPr="00821388">
        <w:rPr>
          <w:i/>
        </w:rPr>
        <w:t>additional documents concurrently deposited in relation to a single testator or for a single joint will prepared for a husband and wife</w:t>
      </w:r>
      <w:r w:rsidR="00821388" w:rsidRPr="00821388">
        <w:t>.</w:t>
      </w:r>
      <w:r w:rsidR="00C2238B">
        <w:t xml:space="preserve"> [15 ILCS 305/5.15]</w:t>
      </w:r>
    </w:p>
    <w:p w:rsidR="00821388" w:rsidRPr="00821388" w:rsidRDefault="00821388" w:rsidP="004F29D4"/>
    <w:p w:rsidR="00821388" w:rsidRPr="00821388" w:rsidRDefault="004F29D4" w:rsidP="004F29D4">
      <w:pPr>
        <w:ind w:left="1440" w:hanging="720"/>
      </w:pPr>
      <w:r>
        <w:t>b)</w:t>
      </w:r>
      <w:r w:rsidR="00821388" w:rsidRPr="00821388">
        <w:tab/>
        <w:t xml:space="preserve">For documents not filed concurrently, the depositor shall pay a separate fee of $15 per deposit. </w:t>
      </w:r>
    </w:p>
    <w:sectPr w:rsidR="00821388" w:rsidRPr="0082138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026" w:rsidRDefault="00177026">
      <w:r>
        <w:separator/>
      </w:r>
    </w:p>
  </w:endnote>
  <w:endnote w:type="continuationSeparator" w:id="0">
    <w:p w:rsidR="00177026" w:rsidRDefault="001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026" w:rsidRDefault="00177026">
      <w:r>
        <w:separator/>
      </w:r>
    </w:p>
  </w:footnote>
  <w:footnote w:type="continuationSeparator" w:id="0">
    <w:p w:rsidR="00177026" w:rsidRDefault="00177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38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84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026"/>
    <w:rsid w:val="001830D0"/>
    <w:rsid w:val="001915E7"/>
    <w:rsid w:val="00193ABB"/>
    <w:rsid w:val="0019502A"/>
    <w:rsid w:val="001A6EDB"/>
    <w:rsid w:val="001B53C4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29D4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388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03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38B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19B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