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AA383" w14:textId="77777777" w:rsidR="00FE402E" w:rsidRDefault="00FE402E" w:rsidP="00D441EC">
      <w:pPr>
        <w:jc w:val="center"/>
      </w:pPr>
    </w:p>
    <w:p w14:paraId="0E6E23E8" w14:textId="66DC8BC3" w:rsidR="00D441EC" w:rsidRPr="00780898" w:rsidRDefault="00D441EC" w:rsidP="00D441EC">
      <w:pPr>
        <w:jc w:val="center"/>
      </w:pPr>
      <w:r w:rsidRPr="00780898">
        <w:t>PART 34</w:t>
      </w:r>
      <w:r>
        <w:t>6</w:t>
      </w:r>
    </w:p>
    <w:p w14:paraId="32643F18" w14:textId="058FB31B" w:rsidR="00D441EC" w:rsidRDefault="00D441EC" w:rsidP="00D441EC">
      <w:pPr>
        <w:jc w:val="center"/>
      </w:pPr>
      <w:r w:rsidRPr="00780898">
        <w:t>BANK</w:t>
      </w:r>
      <w:r>
        <w:t>ING DEVELOPMENT DISTRICT ACT</w:t>
      </w:r>
    </w:p>
    <w:p w14:paraId="74D6D677" w14:textId="77777777" w:rsidR="00FE402E" w:rsidRPr="00780898" w:rsidRDefault="00FE402E" w:rsidP="00D441EC">
      <w:pPr>
        <w:jc w:val="center"/>
      </w:pPr>
    </w:p>
    <w:sectPr w:rsidR="00FE402E" w:rsidRPr="00780898" w:rsidSect="00231977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6CC6"/>
    <w:rsid w:val="00231977"/>
    <w:rsid w:val="00484272"/>
    <w:rsid w:val="00A6508F"/>
    <w:rsid w:val="00A710D3"/>
    <w:rsid w:val="00BF6CC6"/>
    <w:rsid w:val="00D23629"/>
    <w:rsid w:val="00D441EC"/>
    <w:rsid w:val="00D5648F"/>
    <w:rsid w:val="00DD3523"/>
    <w:rsid w:val="00E80206"/>
    <w:rsid w:val="00FE402E"/>
    <w:rsid w:val="00FF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E4B07FF"/>
  <w15:docId w15:val="{E8A615B3-6CB1-4DCE-948A-D5F39FB49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1E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</vt:lpstr>
    </vt:vector>
  </TitlesOfParts>
  <Company>State Of Illinois</Company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</dc:title>
  <dc:subject/>
  <dc:creator>brackettdr</dc:creator>
  <cp:keywords/>
  <dc:description/>
  <cp:lastModifiedBy>Shipley, Melissa A.</cp:lastModifiedBy>
  <cp:revision>7</cp:revision>
  <dcterms:created xsi:type="dcterms:W3CDTF">2012-06-22T00:17:00Z</dcterms:created>
  <dcterms:modified xsi:type="dcterms:W3CDTF">2024-08-15T18:26:00Z</dcterms:modified>
</cp:coreProperties>
</file>