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51" w:rsidRDefault="00861051" w:rsidP="008610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1051" w:rsidRDefault="00861051" w:rsidP="00861051">
      <w:pPr>
        <w:widowControl w:val="0"/>
        <w:autoSpaceDE w:val="0"/>
        <w:autoSpaceDN w:val="0"/>
        <w:adjustRightInd w:val="0"/>
        <w:jc w:val="center"/>
      </w:pPr>
      <w:r>
        <w:t>SUBPART B:  EMISSIONS</w:t>
      </w:r>
    </w:p>
    <w:sectPr w:rsidR="00861051" w:rsidSect="008610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051"/>
    <w:rsid w:val="005C3366"/>
    <w:rsid w:val="00861051"/>
    <w:rsid w:val="00B51016"/>
    <w:rsid w:val="00C60828"/>
    <w:rsid w:val="00C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EMISSIONS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EMISSIONS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2012-06-21T19:52:00Z</dcterms:modified>
</cp:coreProperties>
</file>