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44" w:rsidRPr="00B02444" w:rsidRDefault="00B02444" w:rsidP="00B02444">
      <w:pPr>
        <w:autoSpaceDE w:val="0"/>
        <w:autoSpaceDN w:val="0"/>
        <w:adjustRightInd w:val="0"/>
        <w:jc w:val="center"/>
      </w:pPr>
      <w:bookmarkStart w:id="0" w:name="_GoBack"/>
      <w:bookmarkEnd w:id="0"/>
      <w:r w:rsidRPr="00B02444">
        <w:t>PART 2757</w:t>
      </w:r>
    </w:p>
    <w:p w:rsidR="009729FC" w:rsidRDefault="00B02444" w:rsidP="00B02444">
      <w:pPr>
        <w:autoSpaceDE w:val="0"/>
        <w:autoSpaceDN w:val="0"/>
        <w:adjustRightInd w:val="0"/>
        <w:jc w:val="center"/>
      </w:pPr>
      <w:r w:rsidRPr="00B02444">
        <w:t>VETERANS</w:t>
      </w:r>
      <w:r w:rsidR="000B4A4E">
        <w:t>'</w:t>
      </w:r>
      <w:r w:rsidRPr="00B02444">
        <w:t xml:space="preserve"> HOME </w:t>
      </w:r>
      <w:r w:rsidR="00433779">
        <w:t>MEDICAL PROVIDERS'</w:t>
      </w:r>
    </w:p>
    <w:p w:rsidR="00B02444" w:rsidRPr="00B02444" w:rsidRDefault="00B02444" w:rsidP="00B02444">
      <w:pPr>
        <w:autoSpaceDE w:val="0"/>
        <w:autoSpaceDN w:val="0"/>
        <w:adjustRightInd w:val="0"/>
        <w:jc w:val="center"/>
      </w:pPr>
      <w:r w:rsidRPr="00B02444">
        <w:t>LOAN REPAYMENT PROGRAM</w:t>
      </w:r>
    </w:p>
    <w:p w:rsidR="001C71C2" w:rsidRPr="00B02444" w:rsidRDefault="001C71C2" w:rsidP="00B02444">
      <w:pPr>
        <w:jc w:val="center"/>
      </w:pPr>
    </w:p>
    <w:sectPr w:rsidR="001C71C2" w:rsidRPr="00B0244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9A2" w:rsidRDefault="002B79A2">
      <w:r>
        <w:separator/>
      </w:r>
    </w:p>
  </w:endnote>
  <w:endnote w:type="continuationSeparator" w:id="0">
    <w:p w:rsidR="002B79A2" w:rsidRDefault="002B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9A2" w:rsidRDefault="002B79A2">
      <w:r>
        <w:separator/>
      </w:r>
    </w:p>
  </w:footnote>
  <w:footnote w:type="continuationSeparator" w:id="0">
    <w:p w:rsidR="002B79A2" w:rsidRDefault="002B7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44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4A4E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2DFB"/>
    <w:rsid w:val="00274640"/>
    <w:rsid w:val="002760EE"/>
    <w:rsid w:val="002958AD"/>
    <w:rsid w:val="002A54F1"/>
    <w:rsid w:val="002A643F"/>
    <w:rsid w:val="002A72C2"/>
    <w:rsid w:val="002A7CB6"/>
    <w:rsid w:val="002B79A2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3779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0D6A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0AE2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40EA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29FC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5D1E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444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1297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432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B801C7-3B14-47AE-A315-B49A13F2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2</cp:revision>
  <dcterms:created xsi:type="dcterms:W3CDTF">2017-04-27T16:21:00Z</dcterms:created>
  <dcterms:modified xsi:type="dcterms:W3CDTF">2017-04-27T16:21:00Z</dcterms:modified>
</cp:coreProperties>
</file>