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D1" w:rsidRDefault="002515D1" w:rsidP="002515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15D1" w:rsidRDefault="002515D1" w:rsidP="002515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475.10  Authority and Applicability</w:t>
      </w:r>
      <w:r>
        <w:t xml:space="preserve"> </w:t>
      </w:r>
    </w:p>
    <w:p w:rsidR="002515D1" w:rsidRDefault="002515D1" w:rsidP="002515D1">
      <w:pPr>
        <w:widowControl w:val="0"/>
        <w:autoSpaceDE w:val="0"/>
        <w:autoSpaceDN w:val="0"/>
        <w:adjustRightInd w:val="0"/>
      </w:pPr>
    </w:p>
    <w:p w:rsidR="002515D1" w:rsidRDefault="002515D1" w:rsidP="002515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A765B">
        <w:t>This</w:t>
      </w:r>
      <w:r>
        <w:t xml:space="preserve"> Part </w:t>
      </w:r>
      <w:r w:rsidR="00DA765B">
        <w:t>is authorized by Section 5-10(a)(i) of</w:t>
      </w:r>
      <w:r>
        <w:t xml:space="preserve"> the Illinois Administrative Procedure Act </w:t>
      </w:r>
      <w:r w:rsidR="00DA765B">
        <w:t>[5 ILCS 100/5-10(a)(i)]</w:t>
      </w:r>
      <w:r>
        <w:t xml:space="preserve">. </w:t>
      </w:r>
    </w:p>
    <w:p w:rsidR="00EC7ACF" w:rsidRDefault="00EC7ACF" w:rsidP="002515D1">
      <w:pPr>
        <w:widowControl w:val="0"/>
        <w:autoSpaceDE w:val="0"/>
        <w:autoSpaceDN w:val="0"/>
        <w:adjustRightInd w:val="0"/>
        <w:ind w:left="1440" w:hanging="720"/>
      </w:pPr>
    </w:p>
    <w:p w:rsidR="002515D1" w:rsidRDefault="002515D1" w:rsidP="002515D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A765B">
        <w:t>This Part</w:t>
      </w:r>
      <w:r>
        <w:t xml:space="preserve"> shall apply to all administrative hearings conducted under the jurisdiction of the </w:t>
      </w:r>
      <w:r w:rsidR="00DA765B">
        <w:t xml:space="preserve">Illinois </w:t>
      </w:r>
      <w:r>
        <w:t xml:space="preserve">State Board of Education </w:t>
      </w:r>
      <w:r w:rsidR="00DA765B">
        <w:t>(ISBE),</w:t>
      </w:r>
      <w:r>
        <w:t xml:space="preserve"> the State Superintendent of Education</w:t>
      </w:r>
      <w:r w:rsidR="00DA765B">
        <w:t>, or the State Teacher Certification Board (STCB)</w:t>
      </w:r>
      <w:r>
        <w:t xml:space="preserve"> wherein the provisions of the Illinois Administrative Procedure</w:t>
      </w:r>
      <w:r w:rsidR="00202A7A">
        <w:t xml:space="preserve"> Act concerning contested cases</w:t>
      </w:r>
      <w:r>
        <w:t xml:space="preserve"> apply or where provided by the rules of the State Board of Education governing formal administrative hearings</w:t>
      </w:r>
      <w:r w:rsidR="00774EB8">
        <w:t>,</w:t>
      </w:r>
      <w:r>
        <w:t xml:space="preserve"> except as provided </w:t>
      </w:r>
      <w:r w:rsidR="00DA765B">
        <w:t>in subsection (c) of this Section</w:t>
      </w:r>
      <w:r>
        <w:t xml:space="preserve">. </w:t>
      </w:r>
    </w:p>
    <w:p w:rsidR="00EC7ACF" w:rsidRDefault="00EC7ACF" w:rsidP="002515D1">
      <w:pPr>
        <w:widowControl w:val="0"/>
        <w:autoSpaceDE w:val="0"/>
        <w:autoSpaceDN w:val="0"/>
        <w:adjustRightInd w:val="0"/>
        <w:ind w:left="1440" w:hanging="720"/>
      </w:pPr>
    </w:p>
    <w:p w:rsidR="002515D1" w:rsidRDefault="002515D1" w:rsidP="002515D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Where statutes or other rules </w:t>
      </w:r>
      <w:r w:rsidR="00DA765B">
        <w:t>applicable to</w:t>
      </w:r>
      <w:r>
        <w:t xml:space="preserve"> the </w:t>
      </w:r>
      <w:r w:rsidR="00DA765B">
        <w:t>ISBE or the STCB</w:t>
      </w:r>
      <w:r>
        <w:t xml:space="preserve"> contain practices different from </w:t>
      </w:r>
      <w:r w:rsidR="00DA765B">
        <w:t>those set forth in this Part</w:t>
      </w:r>
      <w:r>
        <w:t xml:space="preserve">, then those separate statutes and rules shall apply insofar as they differ from </w:t>
      </w:r>
      <w:r w:rsidR="00DA765B">
        <w:t>this Part, e.g., in the case of hearing</w:t>
      </w:r>
      <w:r w:rsidR="00774EB8">
        <w:t>s</w:t>
      </w:r>
      <w:r w:rsidR="00DA765B">
        <w:t xml:space="preserve"> related to renewal of teaching certificates conducted under Section 21-14 of the School Code [105 ILCS 5/21-14(h)(2)] and pursuant to 23 Ill. Adm. Code 25 (Certification)</w:t>
      </w:r>
      <w:r>
        <w:t xml:space="preserve">. </w:t>
      </w:r>
    </w:p>
    <w:p w:rsidR="00DA765B" w:rsidRDefault="00DA765B" w:rsidP="002515D1">
      <w:pPr>
        <w:widowControl w:val="0"/>
        <w:autoSpaceDE w:val="0"/>
        <w:autoSpaceDN w:val="0"/>
        <w:adjustRightInd w:val="0"/>
        <w:ind w:left="1440" w:hanging="720"/>
      </w:pPr>
    </w:p>
    <w:p w:rsidR="00DA765B" w:rsidRPr="00D55B37" w:rsidRDefault="00DA765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F542F8">
        <w:t>10146</w:t>
      </w:r>
      <w:r w:rsidRPr="00D55B37">
        <w:t xml:space="preserve">, effective </w:t>
      </w:r>
      <w:r w:rsidR="00F542F8">
        <w:t>June 30, 2005</w:t>
      </w:r>
      <w:r w:rsidRPr="00D55B37">
        <w:t>)</w:t>
      </w:r>
    </w:p>
    <w:sectPr w:rsidR="00DA765B" w:rsidRPr="00D55B37" w:rsidSect="002515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15D1"/>
    <w:rsid w:val="00202A7A"/>
    <w:rsid w:val="002515D1"/>
    <w:rsid w:val="0042385D"/>
    <w:rsid w:val="005C3366"/>
    <w:rsid w:val="00774EB8"/>
    <w:rsid w:val="009B1BCC"/>
    <w:rsid w:val="00B51455"/>
    <w:rsid w:val="00C0542C"/>
    <w:rsid w:val="00DA765B"/>
    <w:rsid w:val="00EC7ACF"/>
    <w:rsid w:val="00F01FBE"/>
    <w:rsid w:val="00F5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7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A7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