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38" w:rsidRDefault="00807E38" w:rsidP="00807E38">
      <w:pPr>
        <w:rPr>
          <w:b/>
          <w:bCs/>
        </w:rPr>
      </w:pPr>
      <w:bookmarkStart w:id="0" w:name="_GoBack"/>
      <w:bookmarkEnd w:id="0"/>
    </w:p>
    <w:p w:rsidR="00763643" w:rsidRPr="00763643" w:rsidRDefault="00763643" w:rsidP="00807E38">
      <w:r w:rsidRPr="00763643">
        <w:rPr>
          <w:b/>
          <w:bCs/>
        </w:rPr>
        <w:t>Section 475.10  Definitions</w:t>
      </w:r>
    </w:p>
    <w:p w:rsidR="00807E38" w:rsidRDefault="00807E38" w:rsidP="00807E38">
      <w:pPr>
        <w:ind w:left="1440"/>
      </w:pPr>
    </w:p>
    <w:p w:rsidR="00763643" w:rsidRPr="00763643" w:rsidRDefault="00763643" w:rsidP="00807E38">
      <w:pPr>
        <w:ind w:left="1440"/>
      </w:pPr>
      <w:r w:rsidRPr="00763643">
        <w:t>"Chief Administrative Officer" means the highest ranking official of a correctional facility.</w:t>
      </w:r>
    </w:p>
    <w:p w:rsidR="00763643" w:rsidRPr="00763643" w:rsidRDefault="00763643" w:rsidP="00807E38">
      <w:pPr>
        <w:ind w:left="720"/>
      </w:pPr>
    </w:p>
    <w:p w:rsidR="00763643" w:rsidRPr="00763643" w:rsidRDefault="00807E38" w:rsidP="00807E38">
      <w:pPr>
        <w:ind w:left="1440"/>
      </w:pPr>
      <w:r>
        <w:t>"</w:t>
      </w:r>
      <w:r w:rsidR="00763643" w:rsidRPr="00763643">
        <w:t>Child Care Provider</w:t>
      </w:r>
      <w:r>
        <w:t>"</w:t>
      </w:r>
      <w:r w:rsidR="00763643" w:rsidRPr="00763643">
        <w:t xml:space="preserve"> means an offender who has been screened and trained to provide care for children within the Moms and Babies Program.</w:t>
      </w:r>
    </w:p>
    <w:p w:rsidR="00763643" w:rsidRPr="00763643" w:rsidRDefault="00763643" w:rsidP="00807E38"/>
    <w:p w:rsidR="00763643" w:rsidRPr="00763643" w:rsidRDefault="00807E38" w:rsidP="00807E38">
      <w:pPr>
        <w:ind w:left="1440"/>
      </w:pPr>
      <w:r>
        <w:t>"</w:t>
      </w:r>
      <w:r w:rsidR="00763643" w:rsidRPr="00763643">
        <w:t>Child Development Aid</w:t>
      </w:r>
      <w:r w:rsidR="004B2397">
        <w:t>e</w:t>
      </w:r>
      <w:r>
        <w:t>"</w:t>
      </w:r>
      <w:r w:rsidR="00763643" w:rsidRPr="00763643">
        <w:t xml:space="preserve"> means the individual who assists in coordinating the pregnant mothers</w:t>
      </w:r>
      <w:r w:rsidR="00F4396B">
        <w:t>'</w:t>
      </w:r>
      <w:r w:rsidR="00763643" w:rsidRPr="00763643">
        <w:t xml:space="preserve"> programs, infant programs</w:t>
      </w:r>
      <w:r w:rsidR="00F4396B">
        <w:t xml:space="preserve">, and </w:t>
      </w:r>
      <w:smartTag w:uri="urn:schemas-microsoft-com:office:smarttags" w:element="place">
        <w:smartTag w:uri="urn:schemas-microsoft-com:office:smarttags" w:element="PlaceName">
          <w:r w:rsidR="00F4396B">
            <w:t>Infant</w:t>
          </w:r>
        </w:smartTag>
        <w:r w:rsidR="00F4396B">
          <w:t xml:space="preserve"> </w:t>
        </w:r>
        <w:smartTag w:uri="urn:schemas-microsoft-com:office:smarttags" w:element="PlaceName">
          <w:r w:rsidR="00F4396B">
            <w:t>Development</w:t>
          </w:r>
        </w:smartTag>
        <w:r w:rsidR="00F4396B">
          <w:t xml:space="preserve"> </w:t>
        </w:r>
        <w:smartTag w:uri="urn:schemas-microsoft-com:office:smarttags" w:element="PlaceType">
          <w:r w:rsidR="00F4396B">
            <w:t>C</w:t>
          </w:r>
          <w:r w:rsidR="00763643" w:rsidRPr="00763643">
            <w:t>enter</w:t>
          </w:r>
        </w:smartTag>
      </w:smartTag>
      <w:r w:rsidR="00763643" w:rsidRPr="00763643">
        <w:t xml:space="preserve"> programs</w:t>
      </w:r>
      <w:r w:rsidR="004B2397">
        <w:t>;</w:t>
      </w:r>
      <w:r w:rsidR="00763643" w:rsidRPr="00763643">
        <w:t xml:space="preserve"> delivery of pre-natal and post-natal programming</w:t>
      </w:r>
      <w:r w:rsidR="004B2397">
        <w:t>;</w:t>
      </w:r>
      <w:r w:rsidR="00763643" w:rsidRPr="00763643">
        <w:t xml:space="preserve"> and monitoring the mothers</w:t>
      </w:r>
      <w:r>
        <w:t>'</w:t>
      </w:r>
      <w:r w:rsidR="00763643" w:rsidRPr="00763643">
        <w:t xml:space="preserve"> program participation and adjustment.</w:t>
      </w:r>
    </w:p>
    <w:p w:rsidR="00763643" w:rsidRPr="00763643" w:rsidRDefault="00763643" w:rsidP="00807E38">
      <w:pPr>
        <w:ind w:left="720"/>
      </w:pPr>
    </w:p>
    <w:p w:rsidR="00763643" w:rsidRPr="00763643" w:rsidRDefault="00763643" w:rsidP="00807E38">
      <w:pPr>
        <w:ind w:left="720" w:firstLine="720"/>
      </w:pPr>
      <w:r w:rsidRPr="00763643">
        <w:t xml:space="preserve">"Department" means the Department of Corrections.  </w:t>
      </w:r>
    </w:p>
    <w:p w:rsidR="00763643" w:rsidRPr="00763643" w:rsidRDefault="00763643" w:rsidP="00807E38">
      <w:pPr>
        <w:ind w:left="720"/>
      </w:pPr>
    </w:p>
    <w:p w:rsidR="00763643" w:rsidRPr="00763643" w:rsidRDefault="00763643" w:rsidP="00807E38">
      <w:pPr>
        <w:ind w:left="720" w:firstLine="720"/>
      </w:pPr>
      <w:r w:rsidRPr="00763643">
        <w:t xml:space="preserve">"Director" means the Director of the Department of Corrections.  </w:t>
      </w:r>
    </w:p>
    <w:p w:rsidR="00763643" w:rsidRPr="00763643" w:rsidRDefault="00763643" w:rsidP="00807E38">
      <w:pPr>
        <w:ind w:left="720"/>
      </w:pPr>
    </w:p>
    <w:p w:rsidR="00763643" w:rsidRPr="00763643" w:rsidRDefault="00807E38" w:rsidP="00807E38">
      <w:pPr>
        <w:ind w:left="1440"/>
      </w:pPr>
      <w:r>
        <w:t>"</w:t>
      </w:r>
      <w:r w:rsidR="00763643" w:rsidRPr="00763643">
        <w:t>Family Services Administrator</w:t>
      </w:r>
      <w:r>
        <w:t>"</w:t>
      </w:r>
      <w:r w:rsidR="00763643" w:rsidRPr="00763643">
        <w:t xml:space="preserve"> means the administrator of the family counseling service in the Moms and Babies Program that promotes and maintains family relationships for female offenders.</w:t>
      </w:r>
    </w:p>
    <w:p w:rsidR="00763643" w:rsidRPr="00763643" w:rsidRDefault="00763643" w:rsidP="00807E38">
      <w:pPr>
        <w:ind w:left="720"/>
      </w:pPr>
    </w:p>
    <w:p w:rsidR="00763643" w:rsidRPr="00763643" w:rsidRDefault="00807E38" w:rsidP="00807E38">
      <w:pPr>
        <w:ind w:left="1440"/>
      </w:pPr>
      <w:r>
        <w:t>"</w:t>
      </w:r>
      <w:r w:rsidR="00763643" w:rsidRPr="00763643">
        <w:t>Infant Development Administrator</w:t>
      </w:r>
      <w:r>
        <w:t>"</w:t>
      </w:r>
      <w:r w:rsidR="00763643" w:rsidRPr="00763643">
        <w:t xml:space="preserve"> means an individual who organizes, develops</w:t>
      </w:r>
      <w:r w:rsidR="00F4396B">
        <w:t>,</w:t>
      </w:r>
      <w:r w:rsidR="00763643" w:rsidRPr="00763643">
        <w:t xml:space="preserve"> and implements the Moms and Babies Program, infant programs</w:t>
      </w:r>
      <w:r w:rsidR="00F4396B">
        <w:t>,</w:t>
      </w:r>
      <w:r w:rsidR="00763643" w:rsidRPr="00763643">
        <w:t xml:space="preserve"> and </w:t>
      </w:r>
      <w:smartTag w:uri="urn:schemas-microsoft-com:office:smarttags" w:element="place">
        <w:smartTag w:uri="urn:schemas-microsoft-com:office:smarttags" w:element="PlaceName">
          <w:r w:rsidR="00F4396B">
            <w:t>I</w:t>
          </w:r>
          <w:r w:rsidR="00763643" w:rsidRPr="00763643">
            <w:t>nfant</w:t>
          </w:r>
        </w:smartTag>
        <w:r w:rsidR="00763643" w:rsidRPr="00763643">
          <w:t xml:space="preserve"> </w:t>
        </w:r>
        <w:smartTag w:uri="urn:schemas-microsoft-com:office:smarttags" w:element="PlaceName">
          <w:r w:rsidR="00F4396B">
            <w:t>D</w:t>
          </w:r>
          <w:r w:rsidR="00763643" w:rsidRPr="00763643">
            <w:t>evelopment</w:t>
          </w:r>
        </w:smartTag>
        <w:r w:rsidR="00763643" w:rsidRPr="00763643">
          <w:t xml:space="preserve"> </w:t>
        </w:r>
        <w:smartTag w:uri="urn:schemas-microsoft-com:office:smarttags" w:element="PlaceType">
          <w:r w:rsidR="00F4396B">
            <w:t>C</w:t>
          </w:r>
          <w:r w:rsidR="00763643" w:rsidRPr="00763643">
            <w:t>enter</w:t>
          </w:r>
        </w:smartTag>
      </w:smartTag>
      <w:r w:rsidR="00763643" w:rsidRPr="00763643">
        <w:t xml:space="preserve"> </w:t>
      </w:r>
      <w:r w:rsidR="004B2397">
        <w:t>p</w:t>
      </w:r>
      <w:r w:rsidR="00763643" w:rsidRPr="00763643">
        <w:t>rograms.</w:t>
      </w:r>
    </w:p>
    <w:p w:rsidR="00763643" w:rsidRPr="00763643" w:rsidRDefault="00763643" w:rsidP="00807E38">
      <w:pPr>
        <w:ind w:left="720"/>
      </w:pPr>
    </w:p>
    <w:p w:rsidR="00763643" w:rsidRDefault="00807E38" w:rsidP="00807E38">
      <w:pPr>
        <w:spacing w:line="279" w:lineRule="exact"/>
        <w:ind w:left="1440"/>
      </w:pPr>
      <w:r>
        <w:t>"</w:t>
      </w:r>
      <w:r w:rsidR="00763643" w:rsidRPr="00763643">
        <w:t>Mental Health Professional</w:t>
      </w:r>
      <w:r>
        <w:t>"</w:t>
      </w:r>
      <w:r w:rsidR="00763643" w:rsidRPr="00763643">
        <w:t xml:space="preserve"> means a psychiatrist, psychiatric nurse</w:t>
      </w:r>
      <w:r w:rsidR="00B652D2">
        <w:t>,</w:t>
      </w:r>
      <w:r w:rsidR="004B2397">
        <w:t xml:space="preserve"> or</w:t>
      </w:r>
      <w:r w:rsidR="00763643" w:rsidRPr="00763643">
        <w:t xml:space="preserve"> clinically trained psychologist, or an individual who has clinical training and a master's degree in social work or psychology.</w:t>
      </w:r>
    </w:p>
    <w:p w:rsidR="004B2397" w:rsidRDefault="004B2397" w:rsidP="00807E38">
      <w:pPr>
        <w:spacing w:line="279" w:lineRule="exact"/>
        <w:ind w:left="1440"/>
      </w:pPr>
    </w:p>
    <w:p w:rsidR="004B2397" w:rsidRPr="00763643" w:rsidRDefault="004B2397" w:rsidP="00807E38">
      <w:pPr>
        <w:spacing w:line="279" w:lineRule="exact"/>
        <w:ind w:left="1440"/>
      </w:pPr>
      <w:r>
        <w:t>"Moms and Babies Program" or "Program" means the program established under 730 ILCS 5/</w:t>
      </w:r>
      <w:r w:rsidR="00B91AD9">
        <w:t>3-</w:t>
      </w:r>
      <w:r>
        <w:t>6-2(g) and this Part.</w:t>
      </w:r>
    </w:p>
    <w:sectPr w:rsidR="004B2397" w:rsidRPr="007636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DF" w:rsidRDefault="008711DF">
      <w:r>
        <w:separator/>
      </w:r>
    </w:p>
  </w:endnote>
  <w:endnote w:type="continuationSeparator" w:id="0">
    <w:p w:rsidR="008711DF" w:rsidRDefault="0087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DF" w:rsidRDefault="008711DF">
      <w:r>
        <w:separator/>
      </w:r>
    </w:p>
  </w:footnote>
  <w:footnote w:type="continuationSeparator" w:id="0">
    <w:p w:rsidR="008711DF" w:rsidRDefault="0087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643"/>
    <w:rsid w:val="00001F1D"/>
    <w:rsid w:val="00003CEF"/>
    <w:rsid w:val="00011A7D"/>
    <w:rsid w:val="000122C7"/>
    <w:rsid w:val="00014324"/>
    <w:rsid w:val="000158C8"/>
    <w:rsid w:val="00015A85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0675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571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F9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397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64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07E3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1DF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8F356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0AE3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52D2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AD9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5168C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96B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