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E5" w:rsidRDefault="00186DE5" w:rsidP="00DC18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186DE5" w:rsidSect="00DC18F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DE5"/>
    <w:rsid w:val="00104FFD"/>
    <w:rsid w:val="00186DE5"/>
    <w:rsid w:val="002917B5"/>
    <w:rsid w:val="006710C4"/>
    <w:rsid w:val="00DC18F4"/>
    <w:rsid w:val="00E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SchnappMA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2012-06-21T22:59:00Z</dcterms:modified>
</cp:coreProperties>
</file>