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54" w:rsidRDefault="00A36554" w:rsidP="00A365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554" w:rsidRDefault="00A36554" w:rsidP="00A365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270.555  Payment Due</w:t>
      </w:r>
      <w:r>
        <w:t xml:space="preserve"> </w:t>
      </w:r>
    </w:p>
    <w:p w:rsidR="00A36554" w:rsidRDefault="00A36554" w:rsidP="00A36554">
      <w:pPr>
        <w:widowControl w:val="0"/>
        <w:autoSpaceDE w:val="0"/>
        <w:autoSpaceDN w:val="0"/>
        <w:adjustRightInd w:val="0"/>
      </w:pPr>
    </w:p>
    <w:p w:rsidR="00A36554" w:rsidRPr="000470BD" w:rsidRDefault="00A36554" w:rsidP="00A36554">
      <w:pPr>
        <w:widowControl w:val="0"/>
        <w:autoSpaceDE w:val="0"/>
        <w:autoSpaceDN w:val="0"/>
        <w:adjustRightInd w:val="0"/>
      </w:pPr>
      <w:r>
        <w:t xml:space="preserve">Payment of the concession fee is due no later than </w:t>
      </w:r>
      <w:r w:rsidR="000470BD" w:rsidRPr="000470BD">
        <w:rPr>
          <w:szCs w:val="20"/>
        </w:rPr>
        <w:t>10 business days prior to the event</w:t>
      </w:r>
      <w:r>
        <w:t xml:space="preserve">. </w:t>
      </w:r>
      <w:r w:rsidR="000470BD" w:rsidRPr="000470BD">
        <w:rPr>
          <w:szCs w:val="20"/>
        </w:rPr>
        <w:t>If the contracted event is responsible for the concession fee, the fee is due to the Department within 20 days after the invoice date.</w:t>
      </w:r>
    </w:p>
    <w:p w:rsidR="00A36554" w:rsidRDefault="00A36554" w:rsidP="00A36554">
      <w:pPr>
        <w:widowControl w:val="0"/>
        <w:autoSpaceDE w:val="0"/>
        <w:autoSpaceDN w:val="0"/>
        <w:adjustRightInd w:val="0"/>
      </w:pPr>
    </w:p>
    <w:p w:rsidR="000470BD" w:rsidRPr="00D55B37" w:rsidRDefault="000470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0557F">
        <w:t>19143</w:t>
      </w:r>
      <w:r w:rsidRPr="00D55B37">
        <w:t xml:space="preserve">, effective </w:t>
      </w:r>
      <w:r w:rsidR="0050557F">
        <w:t>December 1, 2011</w:t>
      </w:r>
      <w:r w:rsidRPr="00D55B37">
        <w:t>)</w:t>
      </w:r>
    </w:p>
    <w:sectPr w:rsidR="000470BD" w:rsidRPr="00D55B37" w:rsidSect="00A365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554"/>
    <w:rsid w:val="000470BD"/>
    <w:rsid w:val="001678D1"/>
    <w:rsid w:val="0050557F"/>
    <w:rsid w:val="006B0E77"/>
    <w:rsid w:val="0077047C"/>
    <w:rsid w:val="00A36554"/>
    <w:rsid w:val="00B052BA"/>
    <w:rsid w:val="00B3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7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