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09" w:rsidRDefault="00662609" w:rsidP="006626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662609" w:rsidSect="006626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609"/>
    <w:rsid w:val="001678D1"/>
    <w:rsid w:val="001B6405"/>
    <w:rsid w:val="003716DE"/>
    <w:rsid w:val="00662609"/>
    <w:rsid w:val="006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2012-06-21T19:02:00Z</dcterms:modified>
</cp:coreProperties>
</file>