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C8" w:rsidRPr="00A97B77" w:rsidRDefault="000566C8" w:rsidP="000566C8"/>
    <w:p w:rsidR="000566C8" w:rsidRPr="00A97B77" w:rsidRDefault="000566C8" w:rsidP="000566C8">
      <w:pPr>
        <w:jc w:val="center"/>
      </w:pPr>
      <w:r>
        <w:t>SUBPART C</w:t>
      </w:r>
      <w:r w:rsidRPr="00A97B77">
        <w:t>:  CLASSIFICATION OF RECORDS</w:t>
      </w:r>
      <w:bookmarkStart w:id="0" w:name="_GoBack"/>
      <w:bookmarkEnd w:id="0"/>
    </w:p>
    <w:sectPr w:rsidR="000566C8" w:rsidRPr="00A97B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3E" w:rsidRDefault="00045D3E">
      <w:r>
        <w:separator/>
      </w:r>
    </w:p>
  </w:endnote>
  <w:endnote w:type="continuationSeparator" w:id="0">
    <w:p w:rsidR="00045D3E" w:rsidRDefault="0004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3E" w:rsidRDefault="00045D3E">
      <w:r>
        <w:separator/>
      </w:r>
    </w:p>
  </w:footnote>
  <w:footnote w:type="continuationSeparator" w:id="0">
    <w:p w:rsidR="00045D3E" w:rsidRDefault="0004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D3E"/>
    <w:rsid w:val="00050531"/>
    <w:rsid w:val="00054FE8"/>
    <w:rsid w:val="000566C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209ED-CE1E-4232-8A14-630903BC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2014-11-18T17:06:00Z</dcterms:created>
  <dcterms:modified xsi:type="dcterms:W3CDTF">2014-11-18T17:23:00Z</dcterms:modified>
</cp:coreProperties>
</file>