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7861" w14:textId="77777777" w:rsidR="00144ED9" w:rsidRDefault="00A47A03" w:rsidP="00144ED9">
      <w:pPr>
        <w:widowControl w:val="0"/>
        <w:autoSpaceDE w:val="0"/>
        <w:autoSpaceDN w:val="0"/>
        <w:adjustRightInd w:val="0"/>
      </w:pPr>
      <w:r>
        <w:br w:type="page"/>
      </w:r>
      <w:r w:rsidR="00144ED9">
        <w:rPr>
          <w:b/>
          <w:bCs/>
        </w:rPr>
        <w:lastRenderedPageBreak/>
        <w:t xml:space="preserve">Section 750.APPENDIX B  </w:t>
      </w:r>
      <w:r w:rsidR="00490BC1">
        <w:rPr>
          <w:b/>
          <w:bCs/>
        </w:rPr>
        <w:t xml:space="preserve"> </w:t>
      </w:r>
      <w:r w:rsidR="00144ED9">
        <w:rPr>
          <w:b/>
          <w:bCs/>
        </w:rPr>
        <w:t>Rulemaking Flowchart</w:t>
      </w:r>
      <w:r w:rsidR="00144ED9">
        <w:t xml:space="preserve"> </w:t>
      </w:r>
    </w:p>
    <w:p w14:paraId="2CC6E427" w14:textId="77777777" w:rsidR="00144ED9" w:rsidRDefault="00144ED9" w:rsidP="00144ED9">
      <w:pPr>
        <w:widowControl w:val="0"/>
        <w:autoSpaceDE w:val="0"/>
        <w:autoSpaceDN w:val="0"/>
        <w:adjustRightInd w:val="0"/>
      </w:pPr>
    </w:p>
    <w:p w14:paraId="4D2EE109" w14:textId="77777777" w:rsidR="00144ED9" w:rsidRDefault="00144ED9" w:rsidP="00144ED9">
      <w:pPr>
        <w:widowControl w:val="0"/>
        <w:autoSpaceDE w:val="0"/>
        <w:autoSpaceDN w:val="0"/>
        <w:adjustRightInd w:val="0"/>
        <w:ind w:left="1440" w:hanging="720"/>
      </w:pPr>
      <w:r>
        <w:t>a.</w:t>
      </w:r>
      <w:r>
        <w:tab/>
        <w:t xml:space="preserve">General Rules </w:t>
      </w:r>
    </w:p>
    <w:p w14:paraId="1A7BE4F2" w14:textId="77777777" w:rsidR="00144ED9" w:rsidRDefault="00144ED9" w:rsidP="00490BC1">
      <w:pPr>
        <w:widowControl w:val="0"/>
        <w:autoSpaceDE w:val="0"/>
        <w:autoSpaceDN w:val="0"/>
        <w:adjustRightInd w:val="0"/>
        <w:ind w:left="1440"/>
      </w:pPr>
      <w:r>
        <w:t xml:space="preserve">Proposal ----- Bureau Manager (receipt) ----- Director (approval to proceed) ----- Bureau Manager (research and drafting) ----- Legal Services (language review) ----- Bureau Manager (revisions) ----- Director (approval to proceed) ----- Bureau Manager (adoption administration including Illinois Register publication, JCAR and Civil Service Commission review of Personnel Rules) </w:t>
      </w:r>
    </w:p>
    <w:p w14:paraId="1E0AE71E" w14:textId="77777777" w:rsidR="00144ED9" w:rsidRDefault="00144ED9" w:rsidP="000307F4">
      <w:pPr>
        <w:widowControl w:val="0"/>
        <w:autoSpaceDE w:val="0"/>
        <w:autoSpaceDN w:val="0"/>
        <w:adjustRightInd w:val="0"/>
      </w:pPr>
    </w:p>
    <w:p w14:paraId="23511D27" w14:textId="77777777" w:rsidR="00144ED9" w:rsidRDefault="00144ED9" w:rsidP="00144ED9">
      <w:pPr>
        <w:widowControl w:val="0"/>
        <w:autoSpaceDE w:val="0"/>
        <w:autoSpaceDN w:val="0"/>
        <w:adjustRightInd w:val="0"/>
        <w:ind w:left="1440" w:hanging="720"/>
      </w:pPr>
      <w:r>
        <w:t>b.</w:t>
      </w:r>
      <w:r>
        <w:tab/>
        <w:t xml:space="preserve">Governor's Travel Control Board Rules </w:t>
      </w:r>
    </w:p>
    <w:p w14:paraId="79D81DEE" w14:textId="77777777" w:rsidR="00144ED9" w:rsidRDefault="00144ED9" w:rsidP="00490BC1">
      <w:pPr>
        <w:widowControl w:val="0"/>
        <w:autoSpaceDE w:val="0"/>
        <w:autoSpaceDN w:val="0"/>
        <w:adjustRightInd w:val="0"/>
        <w:ind w:left="1440"/>
      </w:pPr>
      <w:r>
        <w:t xml:space="preserve">Proposal ----- Board or Bureau of Administration (receipt) ----- Board (approval to proceed) ----- Bureau of Administration (research and drafting) ----- Legal Services (language review) ----- Bureau of Administration (revisions) ----- Director (approval to proceed) ----- Board (approval to proceed) ----- Bureau of Administration (adoption administration including Illinois Register publication and JCAR) </w:t>
      </w:r>
    </w:p>
    <w:sectPr w:rsidR="00144ED9" w:rsidSect="00144E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4ED9"/>
    <w:rsid w:val="000307F4"/>
    <w:rsid w:val="00144ED9"/>
    <w:rsid w:val="001678D1"/>
    <w:rsid w:val="002C461B"/>
    <w:rsid w:val="00490BC1"/>
    <w:rsid w:val="005C7D06"/>
    <w:rsid w:val="00A46126"/>
    <w:rsid w:val="00A47A03"/>
    <w:rsid w:val="00FC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F0DE05"/>
  <w15:docId w15:val="{A448B246-8700-44A4-B5AB-2DFC6B99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Shipley, Melissa A.</cp:lastModifiedBy>
  <cp:revision>4</cp:revision>
  <dcterms:created xsi:type="dcterms:W3CDTF">2012-06-21T18:34:00Z</dcterms:created>
  <dcterms:modified xsi:type="dcterms:W3CDTF">2025-11-19T19:15:00Z</dcterms:modified>
</cp:coreProperties>
</file>